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6B4C5E8D" w:rsidR="00367F49" w:rsidRPr="00367F49" w:rsidRDefault="00D360A9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1C5D">
            <w:t>Faktur</w:t>
          </w:r>
          <w:r w:rsidR="001F1C61">
            <w:t>erings</w:t>
          </w:r>
          <w:r w:rsidR="00971C5D">
            <w:t xml:space="preserve">underlag av </w:t>
          </w:r>
          <w:r w:rsidR="0054303A">
            <w:t>hälso- och sjukvårdsåtgärder vid tillfällig vistelse i annan kommun</w:t>
          </w:r>
        </w:sdtContent>
      </w:sdt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6B2D58" w14:paraId="52E19EA7" w14:textId="77777777" w:rsidTr="00931CCD">
        <w:trPr>
          <w:trHeight w:val="397"/>
        </w:trPr>
        <w:tc>
          <w:tcPr>
            <w:tcW w:w="5000" w:type="pct"/>
            <w:gridSpan w:val="2"/>
            <w:shd w:val="clear" w:color="auto" w:fill="BEE7FF" w:themeFill="accent1" w:themeFillTint="33"/>
            <w:vAlign w:val="center"/>
          </w:tcPr>
          <w:p w14:paraId="0DF03302" w14:textId="07673B9B" w:rsidR="006B2D58" w:rsidRDefault="006B2D58" w:rsidP="00931CCD">
            <w:pPr>
              <w:pStyle w:val="Brdtext"/>
              <w:jc w:val="center"/>
              <w:rPr>
                <w:b/>
                <w:bCs/>
                <w:sz w:val="20"/>
              </w:rPr>
            </w:pPr>
            <w:r w:rsidRPr="00475B0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>Information om patienten</w:t>
            </w:r>
          </w:p>
        </w:tc>
      </w:tr>
      <w:tr w:rsidR="007A2088" w14:paraId="0C7FE483" w14:textId="77777777" w:rsidTr="00D402F4">
        <w:trPr>
          <w:trHeight w:val="283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B186EE5" w14:textId="6BB8E7DE" w:rsidR="007A2088" w:rsidRPr="00B468CB" w:rsidRDefault="005E44A7" w:rsidP="00931CCD">
            <w:pPr>
              <w:pStyle w:val="Brdtext"/>
              <w:rPr>
                <w:sz w:val="20"/>
              </w:rPr>
            </w:pPr>
            <w:r>
              <w:rPr>
                <w:b/>
                <w:bCs/>
                <w:sz w:val="20"/>
              </w:rPr>
              <w:t>N</w:t>
            </w:r>
            <w:r w:rsidR="007A2088">
              <w:rPr>
                <w:b/>
                <w:bCs/>
                <w:sz w:val="20"/>
              </w:rPr>
              <w:t>amn</w:t>
            </w:r>
            <w:r w:rsidR="00B468CB">
              <w:rPr>
                <w:b/>
                <w:bCs/>
                <w:sz w:val="20"/>
              </w:rPr>
              <w:t>: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16F0E2F" w14:textId="43E1636F" w:rsidR="007A2088" w:rsidRDefault="007A2088" w:rsidP="00931CCD">
            <w:pPr>
              <w:pStyle w:val="Brdtext"/>
              <w:rPr>
                <w:sz w:val="20"/>
              </w:rPr>
            </w:pPr>
            <w:r>
              <w:rPr>
                <w:b/>
                <w:bCs/>
                <w:sz w:val="20"/>
              </w:rPr>
              <w:t>Personn</w:t>
            </w:r>
            <w:r w:rsidR="00B468CB">
              <w:rPr>
                <w:b/>
                <w:bCs/>
                <w:sz w:val="20"/>
              </w:rPr>
              <w:t>ummer:</w:t>
            </w:r>
          </w:p>
        </w:tc>
      </w:tr>
      <w:tr w:rsidR="00B468CB" w14:paraId="2BB42A9A" w14:textId="77777777" w:rsidTr="00D402F4">
        <w:trPr>
          <w:trHeight w:val="567"/>
        </w:trPr>
        <w:tc>
          <w:tcPr>
            <w:tcW w:w="2500" w:type="pct"/>
            <w:vAlign w:val="center"/>
          </w:tcPr>
          <w:p w14:paraId="4F44BD3B" w14:textId="43DD4097" w:rsidR="00B468CB" w:rsidRPr="008C4C16" w:rsidRDefault="00B468CB" w:rsidP="00931CCD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1B1C6750" w14:textId="77777777" w:rsidR="00B468CB" w:rsidRPr="008C4C16" w:rsidRDefault="00B468CB" w:rsidP="00931CCD">
            <w:pPr>
              <w:pStyle w:val="Brdtext"/>
              <w:rPr>
                <w:sz w:val="22"/>
                <w:szCs w:val="22"/>
              </w:rPr>
            </w:pPr>
          </w:p>
        </w:tc>
      </w:tr>
      <w:tr w:rsidR="00703CE6" w14:paraId="1FE1F83E" w14:textId="77777777" w:rsidTr="00D402F4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D3AAD" w14:textId="0E4CCB31" w:rsidR="00703CE6" w:rsidRPr="00703CE6" w:rsidRDefault="00A9554C" w:rsidP="00931CCD">
            <w:pPr>
              <w:pStyle w:val="Brd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Hem</w:t>
            </w:r>
            <w:r w:rsidR="00703CE6" w:rsidRPr="00703CE6">
              <w:rPr>
                <w:b/>
                <w:bCs/>
                <w:sz w:val="20"/>
              </w:rPr>
              <w:t>adress/folkbokföringsadress: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0AB22" w14:textId="475F0FDD" w:rsidR="00703CE6" w:rsidRPr="00703CE6" w:rsidRDefault="00703CE6" w:rsidP="00931CCD">
            <w:pPr>
              <w:pStyle w:val="Brdtext"/>
              <w:rPr>
                <w:b/>
                <w:bCs/>
                <w:sz w:val="20"/>
              </w:rPr>
            </w:pPr>
            <w:r w:rsidRPr="00703CE6">
              <w:rPr>
                <w:b/>
                <w:bCs/>
                <w:sz w:val="20"/>
              </w:rPr>
              <w:t>Adress tillfällig bostad</w:t>
            </w:r>
            <w:r w:rsidR="007B509E">
              <w:rPr>
                <w:b/>
                <w:bCs/>
                <w:sz w:val="20"/>
              </w:rPr>
              <w:t>/vistelse</w:t>
            </w:r>
            <w:r w:rsidRPr="00703CE6">
              <w:rPr>
                <w:b/>
                <w:bCs/>
                <w:sz w:val="20"/>
              </w:rPr>
              <w:t>:</w:t>
            </w:r>
          </w:p>
        </w:tc>
      </w:tr>
      <w:tr w:rsidR="00703CE6" w14:paraId="70CD112D" w14:textId="77777777" w:rsidTr="00D402F4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888" w14:textId="77777777" w:rsidR="00703CE6" w:rsidRPr="008C4C16" w:rsidRDefault="00703CE6" w:rsidP="00931CCD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815" w14:textId="77777777" w:rsidR="00703CE6" w:rsidRPr="008C4C16" w:rsidRDefault="00703CE6" w:rsidP="00931CCD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7880D80C" w14:textId="77777777" w:rsidR="00703CE6" w:rsidRDefault="00703CE6" w:rsidP="002313C6"/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C3054" w14:paraId="7BA2C480" w14:textId="77777777" w:rsidTr="00931CC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FF" w:themeFill="accent1" w:themeFillTint="33"/>
            <w:vAlign w:val="center"/>
          </w:tcPr>
          <w:p w14:paraId="261E8360" w14:textId="434E378E" w:rsidR="000C3054" w:rsidRPr="00C500D1" w:rsidRDefault="000C3054" w:rsidP="00931CCD">
            <w:pPr>
              <w:pStyle w:val="Brd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14"/>
              </w:rPr>
            </w:pPr>
            <w:r w:rsidRPr="001A1C3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>Fakturauppgifter till bosättningskommun</w:t>
            </w:r>
            <w:r w:rsidR="00FF4D9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 xml:space="preserve"> </w:t>
            </w:r>
            <w:r w:rsidR="00FF4D93" w:rsidRPr="00154472">
              <w:rPr>
                <w:rFonts w:asciiTheme="minorHAnsi" w:hAnsiTheme="minorHAnsi" w:cstheme="minorHAnsi"/>
                <w:color w:val="000000"/>
                <w:sz w:val="28"/>
                <w:szCs w:val="16"/>
              </w:rPr>
              <w:t>(hemkommun)</w:t>
            </w:r>
          </w:p>
        </w:tc>
      </w:tr>
      <w:tr w:rsidR="006E4FE7" w14:paraId="6C169CE2" w14:textId="77777777" w:rsidTr="00931CCD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95F68" w14:textId="4882CC7D" w:rsidR="006E4FE7" w:rsidRPr="00BF327D" w:rsidRDefault="0077271E" w:rsidP="00931CCD">
            <w:pPr>
              <w:pStyle w:val="Brdtext"/>
              <w:rPr>
                <w:b/>
                <w:bCs/>
                <w:sz w:val="20"/>
              </w:rPr>
            </w:pPr>
            <w:r w:rsidRPr="00BF327D">
              <w:rPr>
                <w:b/>
                <w:bCs/>
                <w:sz w:val="20"/>
              </w:rPr>
              <w:t>Kommun</w:t>
            </w:r>
            <w:r w:rsidR="00BF327D">
              <w:rPr>
                <w:b/>
                <w:bCs/>
                <w:sz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DEAD4" w14:textId="5CEBA14A" w:rsidR="006E4FE7" w:rsidRPr="00BF327D" w:rsidRDefault="00BF327D" w:rsidP="00931CCD">
            <w:pPr>
              <w:pStyle w:val="Brdtext"/>
              <w:rPr>
                <w:b/>
                <w:bCs/>
                <w:sz w:val="20"/>
              </w:rPr>
            </w:pPr>
            <w:r w:rsidRPr="001A1C3F">
              <w:rPr>
                <w:b/>
                <w:bCs/>
                <w:sz w:val="20"/>
              </w:rPr>
              <w:t>Organisationsnummer</w:t>
            </w:r>
            <w:r>
              <w:rPr>
                <w:b/>
                <w:bCs/>
                <w:sz w:val="20"/>
              </w:rPr>
              <w:t>:</w:t>
            </w:r>
          </w:p>
        </w:tc>
      </w:tr>
      <w:tr w:rsidR="006E4FE7" w14:paraId="4A00BD00" w14:textId="77777777" w:rsidTr="00931CCD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A16" w14:textId="77777777" w:rsidR="006E4FE7" w:rsidRPr="00895242" w:rsidRDefault="006E4FE7" w:rsidP="00931CCD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BB1" w14:textId="77777777" w:rsidR="006E4FE7" w:rsidRPr="00895242" w:rsidRDefault="006E4FE7" w:rsidP="00931CCD">
            <w:pPr>
              <w:pStyle w:val="Brdtext"/>
              <w:rPr>
                <w:sz w:val="22"/>
                <w:szCs w:val="22"/>
              </w:rPr>
            </w:pPr>
          </w:p>
        </w:tc>
      </w:tr>
      <w:tr w:rsidR="008573F9" w14:paraId="1BB69D53" w14:textId="77777777" w:rsidTr="00931CCD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2C78E" w14:textId="394D7E2E" w:rsidR="008573F9" w:rsidRPr="006B2D58" w:rsidRDefault="00A9273A" w:rsidP="00931CCD">
            <w:pPr>
              <w:pStyle w:val="Brd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Vårdgivare/Hälso- och sjukvårdsenhet</w:t>
            </w:r>
            <w:r w:rsidR="00FF4D93" w:rsidRPr="006B2D58">
              <w:rPr>
                <w:b/>
                <w:bCs/>
                <w:sz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E6FE0" w14:textId="685F2108" w:rsidR="008573F9" w:rsidRPr="006B2D58" w:rsidRDefault="00FF4D93" w:rsidP="00931CCD">
            <w:pPr>
              <w:pStyle w:val="Brdtext"/>
              <w:rPr>
                <w:b/>
                <w:bCs/>
                <w:sz w:val="20"/>
              </w:rPr>
            </w:pPr>
            <w:r w:rsidRPr="006B2D58">
              <w:rPr>
                <w:b/>
                <w:bCs/>
                <w:sz w:val="20"/>
              </w:rPr>
              <w:t>Faktura adress</w:t>
            </w:r>
            <w:r w:rsidR="008B49E9">
              <w:rPr>
                <w:b/>
                <w:bCs/>
                <w:sz w:val="20"/>
              </w:rPr>
              <w:t xml:space="preserve"> (ink </w:t>
            </w:r>
            <w:proofErr w:type="spellStart"/>
            <w:r w:rsidR="008B49E9">
              <w:rPr>
                <w:b/>
                <w:bCs/>
                <w:sz w:val="20"/>
              </w:rPr>
              <w:t>ev</w:t>
            </w:r>
            <w:proofErr w:type="spellEnd"/>
            <w:r w:rsidR="008B49E9">
              <w:rPr>
                <w:b/>
                <w:bCs/>
                <w:sz w:val="20"/>
              </w:rPr>
              <w:t xml:space="preserve"> referensn</w:t>
            </w:r>
            <w:r w:rsidR="009E4A9A">
              <w:rPr>
                <w:b/>
                <w:bCs/>
                <w:sz w:val="20"/>
              </w:rPr>
              <w:t>umme</w:t>
            </w:r>
            <w:r w:rsidR="008B49E9">
              <w:rPr>
                <w:b/>
                <w:bCs/>
                <w:sz w:val="20"/>
              </w:rPr>
              <w:t>r)</w:t>
            </w:r>
            <w:r w:rsidR="008B49E9" w:rsidRPr="006B2D58">
              <w:rPr>
                <w:b/>
                <w:bCs/>
                <w:sz w:val="20"/>
              </w:rPr>
              <w:t>:</w:t>
            </w:r>
          </w:p>
        </w:tc>
      </w:tr>
      <w:tr w:rsidR="008573F9" w14:paraId="4835F155" w14:textId="77777777" w:rsidTr="00931CCD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F1C" w14:textId="77777777" w:rsidR="008573F9" w:rsidRPr="00895242" w:rsidRDefault="008573F9" w:rsidP="00931CCD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C0C" w14:textId="77777777" w:rsidR="008573F9" w:rsidRPr="00895242" w:rsidRDefault="008573F9" w:rsidP="00931CCD">
            <w:pPr>
              <w:pStyle w:val="Brdtext"/>
              <w:rPr>
                <w:sz w:val="22"/>
                <w:szCs w:val="22"/>
              </w:rPr>
            </w:pPr>
          </w:p>
        </w:tc>
      </w:tr>
      <w:tr w:rsidR="00726D39" w14:paraId="4140198E" w14:textId="77777777" w:rsidTr="00931CCD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E50D6" w14:textId="6F95034D" w:rsidR="00726D39" w:rsidRPr="00895242" w:rsidRDefault="00726D39" w:rsidP="00931CCD">
            <w:pPr>
              <w:pStyle w:val="Brdtex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A</w:t>
            </w:r>
            <w:r w:rsidRPr="00726D39">
              <w:rPr>
                <w:b/>
                <w:bCs/>
                <w:sz w:val="20"/>
              </w:rPr>
              <w:t>nsvarig i bosättningskommunen som godkänt uppdraget</w:t>
            </w:r>
            <w:r w:rsidR="004F27A1">
              <w:rPr>
                <w:b/>
                <w:bCs/>
                <w:sz w:val="20"/>
              </w:rPr>
              <w:t>. N</w:t>
            </w:r>
            <w:r w:rsidR="004F27A1" w:rsidRPr="00726D39">
              <w:rPr>
                <w:b/>
                <w:bCs/>
                <w:sz w:val="20"/>
              </w:rPr>
              <w:t>amn</w:t>
            </w:r>
            <w:r w:rsidR="004F27A1">
              <w:rPr>
                <w:b/>
                <w:bCs/>
                <w:sz w:val="20"/>
              </w:rPr>
              <w:t>,</w:t>
            </w:r>
            <w:r w:rsidR="004F27A1" w:rsidRPr="00726D39">
              <w:rPr>
                <w:b/>
                <w:bCs/>
                <w:sz w:val="20"/>
              </w:rPr>
              <w:t xml:space="preserve"> befattning </w:t>
            </w:r>
            <w:r w:rsidR="004F27A1">
              <w:rPr>
                <w:b/>
                <w:bCs/>
                <w:sz w:val="20"/>
              </w:rPr>
              <w:t>och telefonnummer</w:t>
            </w:r>
            <w:r w:rsidRPr="006B2D58">
              <w:rPr>
                <w:b/>
                <w:bCs/>
                <w:sz w:val="20"/>
              </w:rPr>
              <w:t>:</w:t>
            </w:r>
          </w:p>
        </w:tc>
      </w:tr>
      <w:tr w:rsidR="002D2977" w14:paraId="3DD6BCD1" w14:textId="77777777" w:rsidTr="00931CCD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EB" w14:textId="77777777" w:rsidR="002D2977" w:rsidRPr="008C4C16" w:rsidRDefault="002D2977" w:rsidP="00931CCD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7E2B2FB5" w14:textId="77777777" w:rsidR="006E4FE7" w:rsidRDefault="006E4FE7" w:rsidP="002313C6"/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567AE" w14:paraId="5315DC42" w14:textId="77777777" w:rsidTr="00931CC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FF" w:themeFill="accent1" w:themeFillTint="33"/>
            <w:vAlign w:val="center"/>
          </w:tcPr>
          <w:p w14:paraId="7A8ECB30" w14:textId="3F566C4E" w:rsidR="000567AE" w:rsidRPr="00C500D1" w:rsidRDefault="000567AE" w:rsidP="00931CCD">
            <w:pPr>
              <w:pStyle w:val="Brd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 xml:space="preserve">Information om </w:t>
            </w:r>
            <w:r w:rsidR="00B3307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>vistelse</w:t>
            </w:r>
            <w:r w:rsidRPr="001A1C3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>kommun</w:t>
            </w:r>
            <w:r w:rsidR="0015447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16"/>
              </w:rPr>
              <w:t xml:space="preserve"> </w:t>
            </w:r>
            <w:r w:rsidR="00154472" w:rsidRPr="00154472">
              <w:rPr>
                <w:rFonts w:asciiTheme="minorHAnsi" w:hAnsiTheme="minorHAnsi" w:cstheme="minorHAnsi"/>
                <w:color w:val="000000"/>
                <w:sz w:val="24"/>
                <w:szCs w:val="14"/>
              </w:rPr>
              <w:t>(kommunen som fakturerar bosättningskommun)</w:t>
            </w:r>
          </w:p>
        </w:tc>
      </w:tr>
      <w:tr w:rsidR="000567AE" w14:paraId="0DF8418B" w14:textId="77777777" w:rsidTr="00931CCD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FB881" w14:textId="77777777" w:rsidR="000567AE" w:rsidRPr="00BF327D" w:rsidRDefault="000567AE" w:rsidP="00931CCD">
            <w:pPr>
              <w:pStyle w:val="Brdtext"/>
              <w:rPr>
                <w:b/>
                <w:bCs/>
                <w:sz w:val="20"/>
              </w:rPr>
            </w:pPr>
            <w:r w:rsidRPr="00BF327D">
              <w:rPr>
                <w:b/>
                <w:bCs/>
                <w:sz w:val="20"/>
              </w:rPr>
              <w:t>Kommun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EF40" w14:textId="03327097" w:rsidR="000567AE" w:rsidRPr="00BF327D" w:rsidRDefault="00A9273A" w:rsidP="00931CCD">
            <w:pPr>
              <w:pStyle w:val="Brd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Vårdgivare/Hälso- och sjukvårdsenhet</w:t>
            </w:r>
            <w:r w:rsidRPr="006B2D58">
              <w:rPr>
                <w:b/>
                <w:bCs/>
                <w:sz w:val="20"/>
              </w:rPr>
              <w:t>:</w:t>
            </w:r>
          </w:p>
        </w:tc>
      </w:tr>
      <w:tr w:rsidR="000567AE" w14:paraId="540AE128" w14:textId="77777777" w:rsidTr="00931CCD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C6E" w14:textId="77777777" w:rsidR="000567AE" w:rsidRPr="00895242" w:rsidRDefault="000567AE" w:rsidP="00931CCD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DA7" w14:textId="77777777" w:rsidR="000567AE" w:rsidRPr="00895242" w:rsidRDefault="000567AE" w:rsidP="00931CCD">
            <w:pPr>
              <w:pStyle w:val="Brdtext"/>
              <w:rPr>
                <w:sz w:val="22"/>
                <w:szCs w:val="22"/>
              </w:rPr>
            </w:pPr>
          </w:p>
        </w:tc>
      </w:tr>
      <w:tr w:rsidR="000567AE" w14:paraId="01AAC2A6" w14:textId="77777777" w:rsidTr="00931CCD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F3B0F" w14:textId="77777777" w:rsidR="000567AE" w:rsidRPr="00895242" w:rsidRDefault="000567AE" w:rsidP="00931CCD">
            <w:pPr>
              <w:pStyle w:val="Brdtext"/>
              <w:rPr>
                <w:sz w:val="22"/>
                <w:szCs w:val="22"/>
              </w:rPr>
            </w:pPr>
            <w:r w:rsidRPr="006B2D58">
              <w:rPr>
                <w:b/>
                <w:bCs/>
                <w:sz w:val="20"/>
              </w:rPr>
              <w:t>Kontaktperson namn och telefonnummer: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9A2E4" w14:textId="77777777" w:rsidR="000567AE" w:rsidRPr="00895242" w:rsidRDefault="000567AE" w:rsidP="00931CCD">
            <w:pPr>
              <w:pStyle w:val="Brdtext"/>
              <w:rPr>
                <w:sz w:val="22"/>
                <w:szCs w:val="22"/>
              </w:rPr>
            </w:pPr>
          </w:p>
        </w:tc>
      </w:tr>
      <w:tr w:rsidR="002D2977" w14:paraId="15ED181C" w14:textId="77777777" w:rsidTr="00931CCD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D08" w14:textId="77777777" w:rsidR="002D2977" w:rsidRPr="008C4C16" w:rsidRDefault="002D2977" w:rsidP="00931CCD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2BB85C55" w14:textId="77777777" w:rsidR="001A1C3F" w:rsidRDefault="001A1C3F" w:rsidP="002313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7B36B9" w14:paraId="7391A631" w14:textId="77777777" w:rsidTr="00931CCD">
        <w:tc>
          <w:tcPr>
            <w:tcW w:w="5000" w:type="pct"/>
            <w:vAlign w:val="center"/>
          </w:tcPr>
          <w:p w14:paraId="794F39A1" w14:textId="47516750" w:rsidR="007B36B9" w:rsidRDefault="007B36B9" w:rsidP="00580ADB">
            <w:pPr>
              <w:pStyle w:val="Brdtext"/>
              <w:spacing w:before="60" w:after="120"/>
              <w:rPr>
                <w:sz w:val="24"/>
              </w:rPr>
            </w:pPr>
            <w:r w:rsidRPr="007B36B9">
              <w:rPr>
                <w:sz w:val="24"/>
              </w:rPr>
              <w:t xml:space="preserve">Göteborgs Stad följer ersättningsnivå som </w:t>
            </w:r>
            <w:r w:rsidR="00735782">
              <w:rPr>
                <w:sz w:val="24"/>
              </w:rPr>
              <w:t>rekommenderas</w:t>
            </w:r>
            <w:r>
              <w:rPr>
                <w:sz w:val="24"/>
              </w:rPr>
              <w:t xml:space="preserve"> av </w:t>
            </w:r>
            <w:r w:rsidR="00735782">
              <w:rPr>
                <w:sz w:val="24"/>
              </w:rPr>
              <w:t>Västkom</w:t>
            </w:r>
            <w:r w:rsidR="00B64FE8">
              <w:rPr>
                <w:sz w:val="24"/>
              </w:rPr>
              <w:t xml:space="preserve"> (www.vastkom.se</w:t>
            </w:r>
            <w:r w:rsidR="00580ADB">
              <w:rPr>
                <w:sz w:val="24"/>
              </w:rPr>
              <w:t>).</w:t>
            </w:r>
            <w:r w:rsidR="00E018CA">
              <w:rPr>
                <w:sz w:val="24"/>
              </w:rPr>
              <w:t xml:space="preserve"> Innan fakturering kan ske ska bosättningskommunen fått information om avgiften.</w:t>
            </w:r>
          </w:p>
          <w:p w14:paraId="51C26DE4" w14:textId="63434D71" w:rsidR="00735782" w:rsidRPr="007B36B9" w:rsidRDefault="005B31D2" w:rsidP="00C278F9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 xml:space="preserve">Se avtal </w:t>
            </w:r>
            <w:r w:rsidR="00A95509">
              <w:rPr>
                <w:sz w:val="24"/>
              </w:rPr>
              <w:t>för aktuell</w:t>
            </w:r>
            <w:r>
              <w:rPr>
                <w:sz w:val="24"/>
              </w:rPr>
              <w:t xml:space="preserve"> patienten för information om överenskomna åtgärder som </w:t>
            </w:r>
            <w:r w:rsidR="00EC6A81">
              <w:rPr>
                <w:sz w:val="24"/>
              </w:rPr>
              <w:t>utförs under den tillfälliga vistelsen. D</w:t>
            </w:r>
            <w:r w:rsidR="00574694">
              <w:rPr>
                <w:sz w:val="24"/>
              </w:rPr>
              <w:t xml:space="preserve">et är endast </w:t>
            </w:r>
            <w:r w:rsidR="00F96A36">
              <w:rPr>
                <w:sz w:val="24"/>
              </w:rPr>
              <w:t xml:space="preserve">planerade </w:t>
            </w:r>
            <w:r w:rsidR="00574694">
              <w:rPr>
                <w:sz w:val="24"/>
              </w:rPr>
              <w:t xml:space="preserve">åtgärder enligt </w:t>
            </w:r>
            <w:r w:rsidR="00EC6A81">
              <w:rPr>
                <w:sz w:val="24"/>
              </w:rPr>
              <w:t>av</w:t>
            </w:r>
            <w:r w:rsidR="00F96A36">
              <w:rPr>
                <w:sz w:val="24"/>
              </w:rPr>
              <w:t>tal</w:t>
            </w:r>
            <w:r w:rsidR="00EC6A81">
              <w:rPr>
                <w:sz w:val="24"/>
              </w:rPr>
              <w:t>et</w:t>
            </w:r>
            <w:r w:rsidR="00F96A36">
              <w:rPr>
                <w:sz w:val="24"/>
              </w:rPr>
              <w:t xml:space="preserve"> som kan faktureras. </w:t>
            </w:r>
            <w:r w:rsidR="00C52598">
              <w:rPr>
                <w:sz w:val="24"/>
              </w:rPr>
              <w:t>Om patientens behov förändras ska kontakt</w:t>
            </w:r>
            <w:r w:rsidR="00AE14A3">
              <w:rPr>
                <w:sz w:val="24"/>
              </w:rPr>
              <w:t xml:space="preserve"> tas och avtal justeras innan</w:t>
            </w:r>
            <w:r w:rsidR="005A5145">
              <w:rPr>
                <w:sz w:val="24"/>
              </w:rPr>
              <w:t xml:space="preserve"> ytterligare</w:t>
            </w:r>
            <w:r w:rsidR="00185958">
              <w:rPr>
                <w:sz w:val="24"/>
              </w:rPr>
              <w:t xml:space="preserve"> planerade</w:t>
            </w:r>
            <w:r w:rsidR="005A5145">
              <w:rPr>
                <w:sz w:val="24"/>
              </w:rPr>
              <w:t xml:space="preserve"> åtgärder kan utföras och faktureras. </w:t>
            </w:r>
            <w:r w:rsidR="00217787">
              <w:rPr>
                <w:sz w:val="24"/>
              </w:rPr>
              <w:t xml:space="preserve">Eventuella akuta/brådskande åtgärder som utförts </w:t>
            </w:r>
            <w:r w:rsidR="00E018CA">
              <w:rPr>
                <w:sz w:val="24"/>
              </w:rPr>
              <w:t>utöver</w:t>
            </w:r>
            <w:r w:rsidR="004624F2">
              <w:rPr>
                <w:sz w:val="24"/>
              </w:rPr>
              <w:t xml:space="preserve"> </w:t>
            </w:r>
            <w:r w:rsidR="00185958">
              <w:rPr>
                <w:sz w:val="24"/>
              </w:rPr>
              <w:t>överenskom</w:t>
            </w:r>
            <w:r w:rsidR="004624F2">
              <w:rPr>
                <w:sz w:val="24"/>
              </w:rPr>
              <w:t>na åtgärder ska</w:t>
            </w:r>
            <w:r w:rsidR="009155C1">
              <w:rPr>
                <w:sz w:val="24"/>
              </w:rPr>
              <w:t xml:space="preserve"> samverkas innan de kan faktureras.</w:t>
            </w:r>
            <w:r w:rsidR="00E018CA">
              <w:rPr>
                <w:sz w:val="24"/>
              </w:rPr>
              <w:t xml:space="preserve"> </w:t>
            </w:r>
          </w:p>
        </w:tc>
      </w:tr>
    </w:tbl>
    <w:p w14:paraId="3EE26DCC" w14:textId="6394BF2C" w:rsidR="00931CCD" w:rsidRDefault="00931CCD">
      <w:pPr>
        <w:spacing w:after="24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4330"/>
        <w:gridCol w:w="1416"/>
        <w:gridCol w:w="950"/>
        <w:gridCol w:w="1031"/>
      </w:tblGrid>
      <w:tr w:rsidR="00983116" w14:paraId="1FC4BF3D" w14:textId="77777777" w:rsidTr="00D96B6B">
        <w:trPr>
          <w:trHeight w:val="283"/>
        </w:trPr>
        <w:tc>
          <w:tcPr>
            <w:tcW w:w="803" w:type="pct"/>
            <w:shd w:val="clear" w:color="auto" w:fill="D4DDE4" w:themeFill="text2" w:themeFillTint="33"/>
            <w:vAlign w:val="center"/>
          </w:tcPr>
          <w:p w14:paraId="277F870E" w14:textId="77777777" w:rsidR="00983116" w:rsidRDefault="00983116" w:rsidP="00D96B6B">
            <w:pPr>
              <w:pStyle w:val="Brd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Besöksdatum</w:t>
            </w:r>
          </w:p>
        </w:tc>
        <w:tc>
          <w:tcPr>
            <w:tcW w:w="2352" w:type="pct"/>
            <w:shd w:val="clear" w:color="auto" w:fill="D4DDE4" w:themeFill="text2" w:themeFillTint="33"/>
            <w:vAlign w:val="center"/>
          </w:tcPr>
          <w:p w14:paraId="626CE87E" w14:textId="77777777" w:rsidR="00983116" w:rsidRDefault="00983116" w:rsidP="00D96B6B">
            <w:pPr>
              <w:pStyle w:val="Brd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Åtgärd</w:t>
            </w:r>
          </w:p>
        </w:tc>
        <w:tc>
          <w:tcPr>
            <w:tcW w:w="769" w:type="pct"/>
            <w:shd w:val="clear" w:color="auto" w:fill="D4DDE4" w:themeFill="text2" w:themeFillTint="33"/>
            <w:vAlign w:val="center"/>
          </w:tcPr>
          <w:p w14:paraId="29BAC9DF" w14:textId="5C9072B5" w:rsidR="00983116" w:rsidRDefault="00983116" w:rsidP="00D96B6B">
            <w:pPr>
              <w:pStyle w:val="Brd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Tid att utföra åtgärd</w:t>
            </w:r>
          </w:p>
        </w:tc>
        <w:tc>
          <w:tcPr>
            <w:tcW w:w="516" w:type="pct"/>
            <w:shd w:val="clear" w:color="auto" w:fill="D4DDE4" w:themeFill="text2" w:themeFillTint="33"/>
            <w:vAlign w:val="center"/>
          </w:tcPr>
          <w:p w14:paraId="2B0E579E" w14:textId="2C8D75E0" w:rsidR="00983116" w:rsidRDefault="00983116" w:rsidP="00D96B6B">
            <w:pPr>
              <w:pStyle w:val="Brdtext"/>
              <w:tabs>
                <w:tab w:val="center" w:pos="1316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Restid</w:t>
            </w:r>
          </w:p>
        </w:tc>
        <w:tc>
          <w:tcPr>
            <w:tcW w:w="560" w:type="pct"/>
            <w:shd w:val="clear" w:color="auto" w:fill="D4DDE4" w:themeFill="text2" w:themeFillTint="33"/>
            <w:vAlign w:val="center"/>
          </w:tcPr>
          <w:p w14:paraId="072023C3" w14:textId="779DB6FF" w:rsidR="00983116" w:rsidRDefault="00983116" w:rsidP="00D96B6B">
            <w:pPr>
              <w:pStyle w:val="Brdtext"/>
              <w:tabs>
                <w:tab w:val="center" w:pos="1316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Summa tidsåtgång</w:t>
            </w:r>
          </w:p>
        </w:tc>
      </w:tr>
      <w:tr w:rsidR="00983116" w14:paraId="1AB46309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59E95CC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689A15E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22194301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E2C5029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A478BFE" w14:textId="6DDF1443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3995F70E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15481F3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0AE3789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555652B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8170633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53964EB6" w14:textId="7986D990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3C10B36A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49339B7E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5BE10E95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2300A35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8046BE4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63F953DA" w14:textId="4848F6C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5CF853D1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67BFBA81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162CE4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709CB452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6BE9E2E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068FD3A9" w14:textId="4A8F2574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64004F08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3DB45371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9F1D9B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A888151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1D5E881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5E39F5C7" w14:textId="232200E1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45022297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7AE4DE9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93D1EC7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554B52D8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5B60EBF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8D287F0" w14:textId="7C048ABC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600DBA5B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7DF5CA6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5963B40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7C29485A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6C9A3B3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60FF4BAF" w14:textId="2FDE3F25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0B061F63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09B317D1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6A56FD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20DD9DF9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1020B0F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03C04674" w14:textId="67E03EFF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110E37C4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04EEC1C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568DC61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861D5C7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C5319A5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17F4DE70" w14:textId="66FB0E56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26896393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697E117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2472374A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55662FBE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C4276A5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4CBFD8EA" w14:textId="193D07F0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2E5C918E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7FBDBB77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2CCDC5DC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1C11204C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810B476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6D2C45B0" w14:textId="5BFD3618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6A98E420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3048B27A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6FF3CD81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2024E78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D892EE2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71FD03C" w14:textId="4D7D7BC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7AD02D79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06747FB0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E53312B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C3F1E6E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C7F48D6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18921B3C" w14:textId="376657B2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7108E784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1F6D7D6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670E1C3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19256A5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612C139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391CDA7" w14:textId="3332DE99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5B9DD8D4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7DA6A46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7CFD90D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55160855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94A99D7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26AA02A3" w14:textId="60D48C44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5A556E39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51941D4C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A34D61C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70DA7B9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1E847C9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1806C06C" w14:textId="5C4B1266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5F7F3691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1A726BB5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29AC0EB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67AD8A8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1D67A9A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5E7B9C1" w14:textId="12753B91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52BFD6CF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E5D5210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D21ED2E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5D04231E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2C41C68" w14:textId="777777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2994CE7C" w14:textId="37DE0F77" w:rsidR="00983116" w:rsidRPr="006E71CF" w:rsidRDefault="00983116" w:rsidP="00931CCD">
            <w:pPr>
              <w:pStyle w:val="Brdtext"/>
              <w:tabs>
                <w:tab w:val="center" w:pos="1316"/>
              </w:tabs>
              <w:rPr>
                <w:sz w:val="20"/>
                <w:szCs w:val="20"/>
              </w:rPr>
            </w:pPr>
          </w:p>
        </w:tc>
      </w:tr>
      <w:tr w:rsidR="00983116" w14:paraId="12C1A348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4A0B0D2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3AC382A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4C598A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B7DECB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40F36EDC" w14:textId="508621A5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2961D025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9A1AE91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3AB2A700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4E893095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01998F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2BD78EC" w14:textId="38C0910B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43A4482D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87ADB6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0C40E973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B28123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B4F9108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31489621" w14:textId="0A409886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4292CB69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4FB81D0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5FAFDAE8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786D763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A5D6F95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786DE805" w14:textId="02EA7A96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4D359553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65652E4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75AE34B5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17E2C37B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1720E4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372903CF" w14:textId="09BC4D01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0D823FF3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3B0BD844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50748E3B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623AE890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8F8D7A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22814BFF" w14:textId="2C7A1315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710B960A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57901903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4E1C5C4F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C6F7A0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BA97886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310E22D5" w14:textId="7EF5F2C5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  <w:tr w:rsidR="00983116" w14:paraId="3A1826FE" w14:textId="77777777" w:rsidTr="00D96B6B">
        <w:trPr>
          <w:trHeight w:val="283"/>
        </w:trPr>
        <w:tc>
          <w:tcPr>
            <w:tcW w:w="803" w:type="pct"/>
            <w:vAlign w:val="center"/>
          </w:tcPr>
          <w:p w14:paraId="2D176272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2352" w:type="pct"/>
            <w:vAlign w:val="center"/>
          </w:tcPr>
          <w:p w14:paraId="75286DAD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3AB680B3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6741DA9" w14:textId="77777777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14:paraId="2B0483E1" w14:textId="545E24CC" w:rsidR="00983116" w:rsidRPr="006E71CF" w:rsidRDefault="00983116" w:rsidP="00931CCD">
            <w:pPr>
              <w:pStyle w:val="Brdtext"/>
              <w:rPr>
                <w:sz w:val="20"/>
                <w:szCs w:val="20"/>
              </w:rPr>
            </w:pPr>
          </w:p>
        </w:tc>
      </w:tr>
    </w:tbl>
    <w:p w14:paraId="53D43979" w14:textId="77777777" w:rsidR="001A1C3F" w:rsidRDefault="001A1C3F" w:rsidP="002313C6"/>
    <w:p w14:paraId="5A58FE86" w14:textId="77777777" w:rsidR="00287BE0" w:rsidRDefault="00287BE0" w:rsidP="002313C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3"/>
        <w:gridCol w:w="2411"/>
      </w:tblGrid>
      <w:tr w:rsidR="00AB3534" w14:paraId="279E9146" w14:textId="6D190C33" w:rsidTr="00393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524" w:type="dxa"/>
            <w:gridSpan w:val="2"/>
            <w:shd w:val="clear" w:color="auto" w:fill="BEE7FF" w:themeFill="accent1" w:themeFillTint="33"/>
          </w:tcPr>
          <w:p w14:paraId="74F5F2B7" w14:textId="7E5DD728" w:rsidR="00AB3534" w:rsidRPr="003D71C6" w:rsidRDefault="00AB3534" w:rsidP="003D71C6">
            <w:pPr>
              <w:pStyle w:val="Brdtext"/>
              <w:rPr>
                <w:rFonts w:asciiTheme="minorHAnsi" w:hAnsiTheme="minorHAnsi" w:cstheme="minorHAnsi"/>
                <w:bCs/>
                <w:color w:val="000000"/>
                <w:sz w:val="28"/>
                <w:szCs w:val="16"/>
              </w:rPr>
            </w:pPr>
            <w:r w:rsidRPr="003D71C6">
              <w:rPr>
                <w:rFonts w:asciiTheme="minorHAnsi" w:hAnsiTheme="minorHAnsi" w:cstheme="minorHAnsi"/>
                <w:bCs/>
                <w:color w:val="000000"/>
                <w:sz w:val="28"/>
                <w:szCs w:val="16"/>
              </w:rPr>
              <w:t>Sammanfattning av tid och kostnad</w:t>
            </w:r>
          </w:p>
        </w:tc>
      </w:tr>
      <w:tr w:rsidR="00AB3534" w14:paraId="75912BB2" w14:textId="44F2A135" w:rsidTr="00393A3C">
        <w:trPr>
          <w:trHeight w:val="376"/>
        </w:trPr>
        <w:tc>
          <w:tcPr>
            <w:tcW w:w="0" w:type="auto"/>
            <w:shd w:val="clear" w:color="auto" w:fill="F2F2F2" w:themeFill="background1" w:themeFillShade="F2"/>
          </w:tcPr>
          <w:p w14:paraId="6D97D9F3" w14:textId="49259F80" w:rsidR="00AB3534" w:rsidRDefault="00AB3534" w:rsidP="002313C6">
            <w:r>
              <w:t xml:space="preserve">Summa av tidsåtgång </w:t>
            </w:r>
            <w:proofErr w:type="spellStart"/>
            <w:r>
              <w:t>inkl</w:t>
            </w:r>
            <w:proofErr w:type="spellEnd"/>
            <w:r>
              <w:t xml:space="preserve"> restid</w:t>
            </w:r>
            <w:r w:rsidR="0012146D">
              <w:t>:</w:t>
            </w:r>
          </w:p>
        </w:tc>
        <w:tc>
          <w:tcPr>
            <w:tcW w:w="2411" w:type="dxa"/>
            <w:vAlign w:val="center"/>
          </w:tcPr>
          <w:p w14:paraId="2B1F3C68" w14:textId="36B53FD8" w:rsidR="00AB3534" w:rsidRDefault="00155154" w:rsidP="00155154">
            <w:pPr>
              <w:jc w:val="right"/>
            </w:pPr>
            <w:r>
              <w:t xml:space="preserve"> </w:t>
            </w:r>
            <w:r w:rsidR="004F3F96">
              <w:t xml:space="preserve">     </w:t>
            </w:r>
            <w:r w:rsidR="0053342F">
              <w:t xml:space="preserve">   </w:t>
            </w:r>
            <w:r w:rsidR="004F3F96">
              <w:t xml:space="preserve">    </w:t>
            </w:r>
            <w:r>
              <w:t>timmar</w:t>
            </w:r>
          </w:p>
        </w:tc>
      </w:tr>
      <w:tr w:rsidR="00AB3534" w14:paraId="0D5B276C" w14:textId="27638470" w:rsidTr="00393A3C">
        <w:trPr>
          <w:trHeight w:val="376"/>
        </w:trPr>
        <w:tc>
          <w:tcPr>
            <w:tcW w:w="0" w:type="auto"/>
            <w:shd w:val="clear" w:color="auto" w:fill="F2F2F2" w:themeFill="background1" w:themeFillShade="F2"/>
          </w:tcPr>
          <w:p w14:paraId="69B62FF8" w14:textId="468AF475" w:rsidR="00AB3534" w:rsidRDefault="0012146D" w:rsidP="002313C6">
            <w:r>
              <w:t>Timkostnad:</w:t>
            </w:r>
          </w:p>
        </w:tc>
        <w:tc>
          <w:tcPr>
            <w:tcW w:w="2411" w:type="dxa"/>
            <w:vAlign w:val="center"/>
          </w:tcPr>
          <w:p w14:paraId="2FDC94BB" w14:textId="73D40EE6" w:rsidR="00AB3534" w:rsidRDefault="00155154" w:rsidP="00155154">
            <w:pPr>
              <w:jc w:val="right"/>
            </w:pPr>
            <w:r>
              <w:t xml:space="preserve"> </w:t>
            </w:r>
            <w:r w:rsidR="0053342F">
              <w:t xml:space="preserve">      </w:t>
            </w:r>
            <w:r>
              <w:t xml:space="preserve">    kr/timma</w:t>
            </w:r>
          </w:p>
        </w:tc>
      </w:tr>
      <w:tr w:rsidR="00AB3534" w14:paraId="189C9F83" w14:textId="31331F5F" w:rsidTr="00393A3C">
        <w:trPr>
          <w:trHeight w:val="376"/>
        </w:trPr>
        <w:tc>
          <w:tcPr>
            <w:tcW w:w="0" w:type="auto"/>
            <w:shd w:val="clear" w:color="auto" w:fill="F2F2F2" w:themeFill="background1" w:themeFillShade="F2"/>
          </w:tcPr>
          <w:p w14:paraId="24136F2C" w14:textId="25B8E9FE" w:rsidR="00AB3534" w:rsidRDefault="00931CCD" w:rsidP="002313C6">
            <w:r>
              <w:t>Totalt faktureras</w:t>
            </w:r>
            <w:r w:rsidR="0053342F">
              <w:t>:</w:t>
            </w:r>
          </w:p>
        </w:tc>
        <w:tc>
          <w:tcPr>
            <w:tcW w:w="2411" w:type="dxa"/>
            <w:vAlign w:val="center"/>
          </w:tcPr>
          <w:p w14:paraId="1147530F" w14:textId="5C131D26" w:rsidR="00AB3534" w:rsidRDefault="00155154" w:rsidP="00155154">
            <w:pPr>
              <w:jc w:val="right"/>
            </w:pPr>
            <w:r w:rsidRPr="00155154">
              <w:t xml:space="preserve">              </w:t>
            </w:r>
            <w:r>
              <w:t xml:space="preserve"> kr</w:t>
            </w:r>
          </w:p>
        </w:tc>
      </w:tr>
    </w:tbl>
    <w:p w14:paraId="7131F1E7" w14:textId="77777777" w:rsidR="00C87862" w:rsidRDefault="00C87862" w:rsidP="002313C6"/>
    <w:sectPr w:rsidR="00C87862" w:rsidSect="00BD39E8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994D" w14:textId="77777777" w:rsidR="00236CD6" w:rsidRDefault="00236CD6" w:rsidP="00BF282B">
      <w:pPr>
        <w:spacing w:after="0" w:line="240" w:lineRule="auto"/>
      </w:pPr>
      <w:r>
        <w:separator/>
      </w:r>
    </w:p>
  </w:endnote>
  <w:endnote w:type="continuationSeparator" w:id="0">
    <w:p w14:paraId="61A88A6F" w14:textId="77777777" w:rsidR="00236CD6" w:rsidRDefault="00236CD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488BA08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F1C61">
                <w:t>Faktureringsunderlag av hälso- och sjukvårdsåtgärder vid tillfällig vistelse i annan kommun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5FEE73BB" w14:textId="0B6FA30F" w:rsidR="00B065FD" w:rsidRDefault="00CC6D5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F1C61">
                <w:t>Faktureringsunderlag av hälso- och sjukvårdsåtgärder vid tillfällig vistelse i annan kommun</w:t>
              </w:r>
            </w:sdtContent>
          </w:sdt>
        </w:p>
      </w:tc>
      <w:tc>
        <w:tcPr>
          <w:tcW w:w="1134" w:type="dxa"/>
        </w:tcPr>
        <w:p w14:paraId="70425BD8" w14:textId="77777777" w:rsidR="00890D4B" w:rsidRPr="008117AD" w:rsidRDefault="00CC6D5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379844EF" w14:textId="7ED05598" w:rsidR="00B065FD" w:rsidRDefault="00CC6D5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F1C61">
                <w:t>Faktureringsunderlag av hälso- och sjukvårdsåtgärder vid tillfällig vistelse i annan kommun</w:t>
              </w:r>
            </w:sdtContent>
          </w:sdt>
        </w:p>
      </w:tc>
      <w:tc>
        <w:tcPr>
          <w:tcW w:w="1134" w:type="dxa"/>
        </w:tcPr>
        <w:p w14:paraId="3EDF5816" w14:textId="77777777" w:rsidR="00890D4B" w:rsidRPr="008117AD" w:rsidRDefault="00CC6D5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9709" w14:textId="77777777" w:rsidR="00236CD6" w:rsidRDefault="00236CD6" w:rsidP="00BF282B">
      <w:pPr>
        <w:spacing w:after="0" w:line="240" w:lineRule="auto"/>
      </w:pPr>
      <w:r>
        <w:separator/>
      </w:r>
    </w:p>
  </w:footnote>
  <w:footnote w:type="continuationSeparator" w:id="0">
    <w:p w14:paraId="76539F88" w14:textId="77777777" w:rsidR="00236CD6" w:rsidRDefault="00236CD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110DA19" w14:textId="77777777" w:rsidR="00B065FD" w:rsidRDefault="00CC6D5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890D4B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855217153" name="Bildobjekt 85521715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6A24FF33" w:rsidR="00890D4B" w:rsidRDefault="00890D4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890D4B" w:rsidRDefault="00890D4B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890D4B" w:rsidRDefault="00890D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30F9B"/>
    <w:rsid w:val="00035285"/>
    <w:rsid w:val="000567AE"/>
    <w:rsid w:val="00081063"/>
    <w:rsid w:val="00092EB5"/>
    <w:rsid w:val="000A04C9"/>
    <w:rsid w:val="000B2C6E"/>
    <w:rsid w:val="000B6F6F"/>
    <w:rsid w:val="000C3054"/>
    <w:rsid w:val="000C68BA"/>
    <w:rsid w:val="000C6B6F"/>
    <w:rsid w:val="000F2B85"/>
    <w:rsid w:val="0011061F"/>
    <w:rsid w:val="0011381D"/>
    <w:rsid w:val="0012146D"/>
    <w:rsid w:val="00140FBD"/>
    <w:rsid w:val="00142FEF"/>
    <w:rsid w:val="00154472"/>
    <w:rsid w:val="00155154"/>
    <w:rsid w:val="00164878"/>
    <w:rsid w:val="00173F0C"/>
    <w:rsid w:val="00185958"/>
    <w:rsid w:val="001A1C3F"/>
    <w:rsid w:val="001C2218"/>
    <w:rsid w:val="001D645F"/>
    <w:rsid w:val="001F1C61"/>
    <w:rsid w:val="00217787"/>
    <w:rsid w:val="00225FB6"/>
    <w:rsid w:val="002313C6"/>
    <w:rsid w:val="002327B5"/>
    <w:rsid w:val="00234431"/>
    <w:rsid w:val="00236CD6"/>
    <w:rsid w:val="00241F59"/>
    <w:rsid w:val="00244443"/>
    <w:rsid w:val="00257F49"/>
    <w:rsid w:val="00287BE0"/>
    <w:rsid w:val="002D09F7"/>
    <w:rsid w:val="002D1B0B"/>
    <w:rsid w:val="002D2977"/>
    <w:rsid w:val="002E1C1B"/>
    <w:rsid w:val="003031B5"/>
    <w:rsid w:val="003164EC"/>
    <w:rsid w:val="00332A7F"/>
    <w:rsid w:val="00343B51"/>
    <w:rsid w:val="00350FEF"/>
    <w:rsid w:val="00367F49"/>
    <w:rsid w:val="00372CB4"/>
    <w:rsid w:val="00393A3C"/>
    <w:rsid w:val="003D71C6"/>
    <w:rsid w:val="00401B69"/>
    <w:rsid w:val="00413BCC"/>
    <w:rsid w:val="00414E79"/>
    <w:rsid w:val="00440D30"/>
    <w:rsid w:val="00451995"/>
    <w:rsid w:val="004624F2"/>
    <w:rsid w:val="00473C11"/>
    <w:rsid w:val="00475B0A"/>
    <w:rsid w:val="00481BA3"/>
    <w:rsid w:val="004A5252"/>
    <w:rsid w:val="004B287C"/>
    <w:rsid w:val="004C0571"/>
    <w:rsid w:val="004C78B0"/>
    <w:rsid w:val="004F27A1"/>
    <w:rsid w:val="004F3F96"/>
    <w:rsid w:val="00521790"/>
    <w:rsid w:val="0053342F"/>
    <w:rsid w:val="0054303A"/>
    <w:rsid w:val="005636F2"/>
    <w:rsid w:val="005729A0"/>
    <w:rsid w:val="00574694"/>
    <w:rsid w:val="00580ADB"/>
    <w:rsid w:val="00597ACB"/>
    <w:rsid w:val="005A5145"/>
    <w:rsid w:val="005B31D2"/>
    <w:rsid w:val="005D6437"/>
    <w:rsid w:val="005E44A7"/>
    <w:rsid w:val="005E6622"/>
    <w:rsid w:val="005F5390"/>
    <w:rsid w:val="0060617F"/>
    <w:rsid w:val="00607F19"/>
    <w:rsid w:val="00613965"/>
    <w:rsid w:val="00623D4E"/>
    <w:rsid w:val="00625D7C"/>
    <w:rsid w:val="00631C23"/>
    <w:rsid w:val="0066216B"/>
    <w:rsid w:val="006772D2"/>
    <w:rsid w:val="00690A7F"/>
    <w:rsid w:val="006B23E5"/>
    <w:rsid w:val="006B2D58"/>
    <w:rsid w:val="006E4FE7"/>
    <w:rsid w:val="00703CE6"/>
    <w:rsid w:val="00707254"/>
    <w:rsid w:val="00720B05"/>
    <w:rsid w:val="00726D39"/>
    <w:rsid w:val="00735782"/>
    <w:rsid w:val="00742AE2"/>
    <w:rsid w:val="007517BE"/>
    <w:rsid w:val="00766929"/>
    <w:rsid w:val="00770200"/>
    <w:rsid w:val="0077271E"/>
    <w:rsid w:val="007A0E1C"/>
    <w:rsid w:val="007A2088"/>
    <w:rsid w:val="007B36B9"/>
    <w:rsid w:val="007B47BD"/>
    <w:rsid w:val="007B509E"/>
    <w:rsid w:val="00812F56"/>
    <w:rsid w:val="00831E91"/>
    <w:rsid w:val="008573F9"/>
    <w:rsid w:val="00865208"/>
    <w:rsid w:val="00872DC6"/>
    <w:rsid w:val="008760F6"/>
    <w:rsid w:val="00890D4B"/>
    <w:rsid w:val="00890DE0"/>
    <w:rsid w:val="00895242"/>
    <w:rsid w:val="008B49E9"/>
    <w:rsid w:val="008C4C16"/>
    <w:rsid w:val="008E56C2"/>
    <w:rsid w:val="0090730F"/>
    <w:rsid w:val="009155C1"/>
    <w:rsid w:val="00931CCD"/>
    <w:rsid w:val="009433F3"/>
    <w:rsid w:val="009624D4"/>
    <w:rsid w:val="009679E8"/>
    <w:rsid w:val="00971C5D"/>
    <w:rsid w:val="00983116"/>
    <w:rsid w:val="00985ACB"/>
    <w:rsid w:val="00986A1D"/>
    <w:rsid w:val="009B4E2A"/>
    <w:rsid w:val="009D4D5C"/>
    <w:rsid w:val="009E4A9A"/>
    <w:rsid w:val="009F0649"/>
    <w:rsid w:val="00A074B5"/>
    <w:rsid w:val="00A11355"/>
    <w:rsid w:val="00A345C1"/>
    <w:rsid w:val="00A3668C"/>
    <w:rsid w:val="00A47AD9"/>
    <w:rsid w:val="00A55BC5"/>
    <w:rsid w:val="00A8112E"/>
    <w:rsid w:val="00A9273A"/>
    <w:rsid w:val="00A95509"/>
    <w:rsid w:val="00A9554C"/>
    <w:rsid w:val="00AA0284"/>
    <w:rsid w:val="00AB13B8"/>
    <w:rsid w:val="00AB3534"/>
    <w:rsid w:val="00AC5B44"/>
    <w:rsid w:val="00AE14A3"/>
    <w:rsid w:val="00AE5147"/>
    <w:rsid w:val="00AE5F41"/>
    <w:rsid w:val="00B05B1A"/>
    <w:rsid w:val="00B065FD"/>
    <w:rsid w:val="00B33072"/>
    <w:rsid w:val="00B428F8"/>
    <w:rsid w:val="00B456FF"/>
    <w:rsid w:val="00B468CB"/>
    <w:rsid w:val="00B61018"/>
    <w:rsid w:val="00B63E0E"/>
    <w:rsid w:val="00B64FE8"/>
    <w:rsid w:val="00BA1320"/>
    <w:rsid w:val="00BD0663"/>
    <w:rsid w:val="00BD39E8"/>
    <w:rsid w:val="00BF1EC3"/>
    <w:rsid w:val="00BF2371"/>
    <w:rsid w:val="00BF282B"/>
    <w:rsid w:val="00BF327D"/>
    <w:rsid w:val="00C021F8"/>
    <w:rsid w:val="00C0363D"/>
    <w:rsid w:val="00C10045"/>
    <w:rsid w:val="00C278F9"/>
    <w:rsid w:val="00C500D1"/>
    <w:rsid w:val="00C52598"/>
    <w:rsid w:val="00C53BD0"/>
    <w:rsid w:val="00C641A1"/>
    <w:rsid w:val="00C72F5E"/>
    <w:rsid w:val="00C85A21"/>
    <w:rsid w:val="00C87862"/>
    <w:rsid w:val="00CC6D59"/>
    <w:rsid w:val="00CD65E8"/>
    <w:rsid w:val="00D21D96"/>
    <w:rsid w:val="00D22966"/>
    <w:rsid w:val="00D360A9"/>
    <w:rsid w:val="00D402F4"/>
    <w:rsid w:val="00D731D2"/>
    <w:rsid w:val="00D96B6B"/>
    <w:rsid w:val="00D96D7A"/>
    <w:rsid w:val="00DA76F6"/>
    <w:rsid w:val="00DC59E4"/>
    <w:rsid w:val="00DC6E79"/>
    <w:rsid w:val="00DD3D57"/>
    <w:rsid w:val="00DF152D"/>
    <w:rsid w:val="00DF31C7"/>
    <w:rsid w:val="00E018CA"/>
    <w:rsid w:val="00E11731"/>
    <w:rsid w:val="00E2636C"/>
    <w:rsid w:val="00E40103"/>
    <w:rsid w:val="00E64DCD"/>
    <w:rsid w:val="00E71ACF"/>
    <w:rsid w:val="00E80C6C"/>
    <w:rsid w:val="00E83740"/>
    <w:rsid w:val="00EC6A81"/>
    <w:rsid w:val="00EF388D"/>
    <w:rsid w:val="00F30613"/>
    <w:rsid w:val="00F4117C"/>
    <w:rsid w:val="00F57801"/>
    <w:rsid w:val="00F66187"/>
    <w:rsid w:val="00F70B9C"/>
    <w:rsid w:val="00F81AE3"/>
    <w:rsid w:val="00F96A36"/>
    <w:rsid w:val="00FA0781"/>
    <w:rsid w:val="00FA2911"/>
    <w:rsid w:val="00FA38D8"/>
    <w:rsid w:val="00FB338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27F9F1B-B508-4CD9-937C-AB27CE7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7A2088"/>
    <w:pPr>
      <w:spacing w:after="0" w:line="240" w:lineRule="auto"/>
    </w:pPr>
    <w:rPr>
      <w:rFonts w:ascii="Times New Roman" w:eastAsia="Times New Roman" w:hAnsi="Times New Roman" w:cs="Times New Roman"/>
      <w:sz w:val="40"/>
      <w:lang w:eastAsia="sv-SE"/>
    </w:rPr>
  </w:style>
  <w:style w:type="character" w:customStyle="1" w:styleId="BrdtextChar">
    <w:name w:val="Brödtext Char"/>
    <w:basedOn w:val="Standardstycketeckensnitt"/>
    <w:link w:val="Brdtext"/>
    <w:rsid w:val="007A2088"/>
    <w:rPr>
      <w:rFonts w:ascii="Times New Roman" w:eastAsia="Times New Roman" w:hAnsi="Times New Roman" w:cs="Times New Roman"/>
      <w:sz w:val="4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Faktureringsunderlag av hälso- och sjukvårdsåtgärder vid tillfällig vistelse i annan kommun</dc:title>
  <dc:subject/>
  <dc:creator>karin.malmberg@aldrevardomsorg.goteborg.se</dc:creator>
  <dc:description/>
  <cp:lastModifiedBy>Karin Malmberg</cp:lastModifiedBy>
  <cp:revision>2</cp:revision>
  <cp:lastPrinted>2017-01-05T15:29:00Z</cp:lastPrinted>
  <dcterms:created xsi:type="dcterms:W3CDTF">2025-09-08T08:51:00Z</dcterms:created>
  <dcterms:modified xsi:type="dcterms:W3CDTF">2025-09-08T08:51:00Z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A51BEA5C088B3CF9C1258CFF00302F68</vt:lpwstr>
  </property>
  <property fmtid="{D5CDD505-2E9C-101B-9397-08002B2CF9AE}" pid="6" name="SW_DocHWND">
    <vt:r8>200854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